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CC" w:rsidRPr="00D964CC" w:rsidRDefault="00D964CC" w:rsidP="00D964CC">
      <w:pPr>
        <w:shd w:val="clear" w:color="auto" w:fill="FFFFD6"/>
        <w:spacing w:after="360" w:line="240" w:lineRule="auto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ru-RU"/>
        </w:rPr>
        <w:t>Президенту Российской Федерации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ru-RU"/>
        </w:rPr>
        <w:t>В.В. Путину. </w:t>
      </w:r>
    </w:p>
    <w:p w:rsidR="00D964CC" w:rsidRPr="00D964CC" w:rsidRDefault="00D964CC" w:rsidP="00D964CC">
      <w:pPr>
        <w:shd w:val="clear" w:color="auto" w:fill="FFFFD6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ru-RU"/>
        </w:rPr>
        <w:t>От осужденного </w:t>
      </w:r>
      <w:r w:rsidRPr="00D964CC">
        <w:rPr>
          <w:rFonts w:ascii="inherit" w:eastAsia="Times New Roman" w:hAnsi="inherit" w:cs="Times New Roman"/>
          <w:color w:val="6B6252"/>
          <w:sz w:val="24"/>
          <w:szCs w:val="24"/>
          <w:u w:val="single"/>
          <w:bdr w:val="none" w:sz="0" w:space="0" w:color="auto" w:frame="1"/>
          <w:lang w:eastAsia="ru-RU"/>
        </w:rPr>
        <w:t>ФИО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 отбывающего наказание в учреждении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 _____________________________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 xml:space="preserve">  </w:t>
      </w:r>
      <w:proofErr w:type="spellStart"/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Адрес:_________________________</w:t>
      </w:r>
      <w:proofErr w:type="spellEnd"/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 </w:t>
      </w:r>
      <w:r w:rsidRPr="00D964CC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ru-RU"/>
        </w:rPr>
        <w:t> 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ru-RU"/>
        </w:rPr>
        <w:t>     </w:t>
      </w:r>
    </w:p>
    <w:p w:rsidR="00D964CC" w:rsidRPr="00D964CC" w:rsidRDefault="00D964CC" w:rsidP="00D964CC">
      <w:pPr>
        <w:shd w:val="clear" w:color="auto" w:fill="FFFFD6"/>
        <w:spacing w:after="0" w:line="240" w:lineRule="auto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color w:val="6B6252"/>
          <w:kern w:val="36"/>
          <w:sz w:val="48"/>
          <w:szCs w:val="48"/>
          <w:lang w:eastAsia="ru-RU"/>
        </w:rPr>
      </w:pPr>
      <w:r w:rsidRPr="00D964CC">
        <w:rPr>
          <w:rFonts w:ascii="inherit" w:eastAsia="Times New Roman" w:hAnsi="inherit" w:cs="Times New Roman"/>
          <w:b/>
          <w:bCs/>
          <w:color w:val="FF0000"/>
          <w:kern w:val="36"/>
          <w:sz w:val="54"/>
          <w:szCs w:val="54"/>
          <w:bdr w:val="none" w:sz="0" w:space="0" w:color="auto" w:frame="1"/>
          <w:lang w:eastAsia="ru-RU"/>
        </w:rPr>
        <w:t>Ходатайство о помиловании</w:t>
      </w:r>
    </w:p>
    <w:p w:rsidR="00D964CC" w:rsidRPr="00D964CC" w:rsidRDefault="00D964CC" w:rsidP="00D964CC">
      <w:pPr>
        <w:shd w:val="clear" w:color="auto" w:fill="FFFFD6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Уважаемый Владимир Владимирович!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 xml:space="preserve">Приговором _______________ суда  от «__»_________  ____ года я был признан виновным в совершении преступления ( </w:t>
      </w:r>
      <w:proofErr w:type="spellStart"/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ий</w:t>
      </w:r>
      <w:proofErr w:type="spellEnd"/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) предусмотренного _______________________ УК РФ и мне было назначено наказание в виде________ лет лишения свободы с отбыванием наказания в ИК___________ режима.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В настоящее время я уже отбыл наказание по приговору суда ____ года ___ месяцев, что составляет __________ часть (и) назначенного наказания.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Прошу Вас применить в отношении меня акт о помиловании и освободить меня от дальнейшего отбывания наказания по следующим основаниям:</w:t>
      </w:r>
    </w:p>
    <w:p w:rsidR="00D964CC" w:rsidRPr="00D964CC" w:rsidRDefault="00D964CC" w:rsidP="00D964CC">
      <w:pPr>
        <w:numPr>
          <w:ilvl w:val="0"/>
          <w:numId w:val="1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</w:pPr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>Я, глубоко раскаиваюсь в содеянном и твердо стал на путь исправления. Администрацией исправительного учреждения я характеризуюсь положительно. За время отбывания наказания взысканий за нарушение установленного порядка отбывания наказания не имею.</w:t>
      </w:r>
    </w:p>
    <w:p w:rsidR="00D964CC" w:rsidRPr="00D964CC" w:rsidRDefault="00D964CC" w:rsidP="00D964CC">
      <w:pPr>
        <w:numPr>
          <w:ilvl w:val="0"/>
          <w:numId w:val="1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</w:pPr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>Я являюсь отцом______ несовершеннолетних детей: ФИО,  «__»_____ __ года рождения, которые в настоящее время находятся на иждивении моей жены. Моя жена имеет заработок________ рублей, а потому семья находится в затруднительном материальном положении и нуждается в моей помощи.</w:t>
      </w:r>
    </w:p>
    <w:p w:rsidR="00D964CC" w:rsidRPr="00D964CC" w:rsidRDefault="00D964CC" w:rsidP="00D964CC">
      <w:pPr>
        <w:numPr>
          <w:ilvl w:val="0"/>
          <w:numId w:val="1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</w:pPr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 xml:space="preserve">Моя мать  «__»__________ ___ года рождения, является инвалидом ___ группы и в связи </w:t>
      </w:r>
      <w:proofErr w:type="spellStart"/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>з</w:t>
      </w:r>
      <w:proofErr w:type="spellEnd"/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 xml:space="preserve"> имеющемся у нее </w:t>
      </w:r>
      <w:proofErr w:type="spellStart"/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>заболеванием____________</w:t>
      </w:r>
      <w:proofErr w:type="spellEnd"/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>, а потому нуждается в постороннем уходе и в материальной помощи.</w:t>
      </w:r>
    </w:p>
    <w:p w:rsidR="00D964CC" w:rsidRPr="00D964CC" w:rsidRDefault="00D964CC" w:rsidP="00D964CC">
      <w:pPr>
        <w:numPr>
          <w:ilvl w:val="0"/>
          <w:numId w:val="1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</w:pPr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>Во время отбывания наказания я заболел туберкулезом в связи, с чем необходима квалифицированная медицинская помощь, которая в условиях изоляции от общества невозможно.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 xml:space="preserve">   (Во время отбывания наказания у меня обострилось заболевание_____________ и я нуждаюсь в квалифицированной медицинской </w:t>
      </w:r>
      <w:proofErr w:type="spellStart"/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помоши</w:t>
      </w:r>
      <w:proofErr w:type="spellEnd"/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 xml:space="preserve"> и в проведении операции, Получить необходимую медицинскую помощь   в местах лишения свободы я не могу.</w:t>
      </w:r>
    </w:p>
    <w:p w:rsidR="00D964CC" w:rsidRPr="00D964CC" w:rsidRDefault="00D964CC" w:rsidP="00D964CC">
      <w:pPr>
        <w:numPr>
          <w:ilvl w:val="0"/>
          <w:numId w:val="2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</w:pPr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>Я полностью возместил материальный ущерб причиненный преступлением потерпевшему и принес ему свои извинения.</w:t>
      </w:r>
    </w:p>
    <w:p w:rsidR="00D964CC" w:rsidRPr="00D964CC" w:rsidRDefault="00D964CC" w:rsidP="00D964CC">
      <w:pPr>
        <w:numPr>
          <w:ilvl w:val="0"/>
          <w:numId w:val="2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</w:pPr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lastRenderedPageBreak/>
        <w:t xml:space="preserve">Жильем на свободе я обеспечен. До осуждения я проживал </w:t>
      </w:r>
      <w:proofErr w:type="spellStart"/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>в________________</w:t>
      </w:r>
      <w:proofErr w:type="spellEnd"/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 xml:space="preserve">, по </w:t>
      </w:r>
      <w:proofErr w:type="spellStart"/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>адресу_________________</w:t>
      </w:r>
      <w:proofErr w:type="spellEnd"/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>. Я являюсь собственником указанной жилой площади.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 xml:space="preserve">( Жильем на свободе я обеспечен. Моя мать является собственником жилого дома по </w:t>
      </w:r>
      <w:proofErr w:type="spellStart"/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адресу______________</w:t>
      </w:r>
      <w:proofErr w:type="spellEnd"/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, которая готова предоставить мне его для совместного проживания).</w:t>
      </w:r>
    </w:p>
    <w:p w:rsidR="00D964CC" w:rsidRPr="00D964CC" w:rsidRDefault="00D964CC" w:rsidP="00D964CC">
      <w:pPr>
        <w:numPr>
          <w:ilvl w:val="0"/>
          <w:numId w:val="3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</w:pPr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 xml:space="preserve">До осуждения я работал в_________________ </w:t>
      </w:r>
      <w:proofErr w:type="spellStart"/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>в</w:t>
      </w:r>
      <w:proofErr w:type="spellEnd"/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 xml:space="preserve"> </w:t>
      </w:r>
      <w:proofErr w:type="spellStart"/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>должности_________________</w:t>
      </w:r>
      <w:proofErr w:type="spellEnd"/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>. Администрация  этой организации обязуется принять меня на работу в прежней должности с оплатой в размере______________ в случае моего освобождения.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 xml:space="preserve">Я имею </w:t>
      </w:r>
      <w:proofErr w:type="spellStart"/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специальность___________</w:t>
      </w:r>
      <w:proofErr w:type="spellEnd"/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, а потому  при необходимости имею возможность трудоустроиться по этой специальности и по другому месту работы.</w:t>
      </w:r>
    </w:p>
    <w:p w:rsidR="00D964CC" w:rsidRPr="00D964CC" w:rsidRDefault="00D964CC" w:rsidP="00D964CC">
      <w:pPr>
        <w:numPr>
          <w:ilvl w:val="0"/>
          <w:numId w:val="4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</w:pPr>
      <w:r w:rsidRPr="00D964CC">
        <w:rPr>
          <w:rFonts w:ascii="inherit" w:eastAsia="Times New Roman" w:hAnsi="inherit" w:cs="Times New Roman"/>
          <w:color w:val="6B6252"/>
          <w:sz w:val="24"/>
          <w:szCs w:val="24"/>
          <w:lang w:eastAsia="ru-RU"/>
        </w:rPr>
        <w:t>Я не утратил связей со своими родными, близкими, которые пишут мне письма, присылают посылки, приезжают на свидания и готовы помочь мне социально адаптироваться после освобождения.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ПРИЛОЖЕНИЕ: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1. Гарантийное обязательство о приеме на работу в случае освобождения.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2.Прошение о помиловании матери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 xml:space="preserve">3. Копия доку </w:t>
      </w:r>
      <w:proofErr w:type="spellStart"/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мента</w:t>
      </w:r>
      <w:proofErr w:type="spellEnd"/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 xml:space="preserve"> подтверждающего наличие жилой площади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4. Расписка потерпевшего о возмещении ущерба.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5. Копия справки об инвалидности матери.</w:t>
      </w:r>
    </w:p>
    <w:p w:rsidR="00D964CC" w:rsidRPr="00D964CC" w:rsidRDefault="00D964CC" w:rsidP="00D964CC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5. и иные документы</w:t>
      </w:r>
    </w:p>
    <w:p w:rsidR="00D964CC" w:rsidRPr="00D964CC" w:rsidRDefault="00D964CC" w:rsidP="00D964CC">
      <w:pPr>
        <w:shd w:val="clear" w:color="auto" w:fill="FFFFD6"/>
        <w:spacing w:after="360" w:line="240" w:lineRule="auto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</w:pPr>
      <w:r w:rsidRPr="00D964CC">
        <w:rPr>
          <w:rFonts w:ascii="Georgia" w:eastAsia="Times New Roman" w:hAnsi="Georgia" w:cs="Times New Roman"/>
          <w:color w:val="6B6252"/>
          <w:sz w:val="24"/>
          <w:szCs w:val="24"/>
          <w:lang w:eastAsia="ru-RU"/>
        </w:rPr>
        <w:t> "__" ___________ 20__ года                                  ФИО___________________</w:t>
      </w:r>
    </w:p>
    <w:p w:rsidR="001B755C" w:rsidRDefault="001B755C"/>
    <w:sectPr w:rsidR="001B755C" w:rsidSect="001B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35B"/>
    <w:multiLevelType w:val="multilevel"/>
    <w:tmpl w:val="BDE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1169F"/>
    <w:multiLevelType w:val="multilevel"/>
    <w:tmpl w:val="12C2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95161"/>
    <w:multiLevelType w:val="multilevel"/>
    <w:tmpl w:val="D762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82FFA"/>
    <w:multiLevelType w:val="multilevel"/>
    <w:tmpl w:val="9F7E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4CC"/>
    <w:rsid w:val="001B755C"/>
    <w:rsid w:val="00BA417E"/>
    <w:rsid w:val="00D9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5C"/>
  </w:style>
  <w:style w:type="paragraph" w:styleId="1">
    <w:name w:val="heading 1"/>
    <w:basedOn w:val="a"/>
    <w:link w:val="10"/>
    <w:uiPriority w:val="9"/>
    <w:qFormat/>
    <w:rsid w:val="00D96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>Krokoz™ Inc.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</dc:creator>
  <cp:lastModifiedBy>Юлик</cp:lastModifiedBy>
  <cp:revision>1</cp:revision>
  <dcterms:created xsi:type="dcterms:W3CDTF">2017-12-19T13:41:00Z</dcterms:created>
  <dcterms:modified xsi:type="dcterms:W3CDTF">2017-12-19T13:42:00Z</dcterms:modified>
</cp:coreProperties>
</file>